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0" w:type="dxa"/>
        <w:tblLook w:val="04A0" w:firstRow="1" w:lastRow="0" w:firstColumn="1" w:lastColumn="0" w:noHBand="0" w:noVBand="1"/>
      </w:tblPr>
      <w:tblGrid>
        <w:gridCol w:w="814"/>
        <w:gridCol w:w="1340"/>
        <w:gridCol w:w="1565"/>
        <w:gridCol w:w="1728"/>
        <w:gridCol w:w="1339"/>
        <w:gridCol w:w="1147"/>
        <w:gridCol w:w="1617"/>
        <w:gridCol w:w="1485"/>
        <w:gridCol w:w="1315"/>
        <w:gridCol w:w="1252"/>
        <w:gridCol w:w="968"/>
      </w:tblGrid>
      <w:tr w:rsidR="00881709" w:rsidRPr="003812C0" w14:paraId="2C529C21" w14:textId="77777777" w:rsidTr="00D33039">
        <w:trPr>
          <w:trHeight w:val="299"/>
        </w:trPr>
        <w:tc>
          <w:tcPr>
            <w:tcW w:w="13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C25E" w14:textId="6C659B27" w:rsidR="003812C0" w:rsidRPr="003812C0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Реестр субъектов малого и среднего предпринимательства по сельскому поселению </w:t>
            </w:r>
            <w:proofErr w:type="spellStart"/>
            <w:r w:rsidRPr="003812C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Казанчинский</w:t>
            </w:r>
            <w:proofErr w:type="spellEnd"/>
            <w:r w:rsidRPr="003812C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сельсовет</w:t>
            </w:r>
            <w:r w:rsidR="00186DD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на 01.08.202</w:t>
            </w:r>
            <w:r w:rsidR="00264EB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5A07" w14:textId="77777777" w:rsidR="003812C0" w:rsidRPr="003812C0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23F4" w:rsidRPr="003812C0" w14:paraId="3B87480B" w14:textId="77777777" w:rsidTr="00D33039">
        <w:trPr>
          <w:trHeight w:val="299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72CE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3A5A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6FBB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1507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7AF2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61BD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D88F9" w14:textId="6A1763D1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6EEE" w14:textId="77777777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7C54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A27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9762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3F4" w:rsidRPr="003812C0" w14:paraId="6EF71C7C" w14:textId="77777777" w:rsidTr="00D33039">
        <w:trPr>
          <w:trHeight w:val="338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A5BD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1208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наименование юридического лица или фамилия, имя и отчество индивидуального предпринимателя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BCF5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ED2D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юридический адрес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C006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Ф.И.О. </w:t>
            </w: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br/>
              <w:t xml:space="preserve">руководителя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7680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контактный номер телефона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01EA" w14:textId="7B126657" w:rsidR="003812C0" w:rsidRPr="00881709" w:rsidRDefault="00264EB1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фактический адрес предприятий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39C3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B9D2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67CE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вид деятельности </w:t>
            </w: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br/>
              <w:t>с указанием кода ОКВЭД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44B8" w14:textId="5708CF0E" w:rsidR="003812C0" w:rsidRPr="00881709" w:rsidRDefault="00BA7F84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Число замещенных рабочих мест</w:t>
            </w:r>
          </w:p>
        </w:tc>
      </w:tr>
      <w:tr w:rsidR="00B823F4" w:rsidRPr="003812C0" w14:paraId="7E1ACB67" w14:textId="77777777" w:rsidTr="00B9177B">
        <w:trPr>
          <w:trHeight w:val="299"/>
        </w:trPr>
        <w:tc>
          <w:tcPr>
            <w:tcW w:w="14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3F8D" w14:textId="2023FD11" w:rsidR="00B823F4" w:rsidRPr="003812C0" w:rsidRDefault="00B823F4" w:rsidP="00B8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1. Субъекты малого предпринимательства (за исключением микропредприятий)</w:t>
            </w:r>
          </w:p>
        </w:tc>
      </w:tr>
      <w:tr w:rsidR="00B823F4" w:rsidRPr="003812C0" w14:paraId="245D1BC3" w14:textId="77777777" w:rsidTr="00D359D1">
        <w:trPr>
          <w:trHeight w:val="299"/>
        </w:trPr>
        <w:tc>
          <w:tcPr>
            <w:tcW w:w="14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D48E" w14:textId="1E4619BB" w:rsidR="00B823F4" w:rsidRPr="003812C0" w:rsidRDefault="00B823F4" w:rsidP="00B8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2. Субъекты среднего предпринимательства </w:t>
            </w:r>
          </w:p>
        </w:tc>
      </w:tr>
      <w:tr w:rsidR="00B823F4" w:rsidRPr="003812C0" w14:paraId="7E925D46" w14:textId="77777777" w:rsidTr="00D911B3">
        <w:trPr>
          <w:trHeight w:val="299"/>
        </w:trPr>
        <w:tc>
          <w:tcPr>
            <w:tcW w:w="14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8A6E" w14:textId="1A4E46DA" w:rsidR="00B823F4" w:rsidRPr="003812C0" w:rsidRDefault="00B823F4" w:rsidP="00B8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3. Микропредприятия</w:t>
            </w:r>
          </w:p>
        </w:tc>
      </w:tr>
      <w:tr w:rsidR="00B823F4" w:rsidRPr="003812C0" w14:paraId="55DB9E78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132ED" w14:textId="1AE4EEA9" w:rsidR="00881709" w:rsidRPr="003812C0" w:rsidRDefault="00B823F4" w:rsidP="00881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8889" w14:textId="540C6653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Империя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минимаркет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«Юность»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D2D4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общество с ограниченной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отсветственностью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C770" w14:textId="05145FF4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ул.Центральная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,2/3,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E4E8" w14:textId="75DB4048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Галлямов Ришат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Димович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9496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(34771) 24122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2584" w14:textId="0ED381EC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ул.Центральная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,2/3,</w:t>
            </w:r>
            <w:r w:rsidR="00264EB1"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м-н </w:t>
            </w:r>
            <w:r w:rsidR="00264EB1">
              <w:rPr>
                <w:rFonts w:ascii="Calibri" w:eastAsia="Times New Roman" w:hAnsi="Calibri" w:cs="Calibri"/>
                <w:color w:val="000000"/>
                <w:lang w:eastAsia="ru-RU"/>
              </w:rPr>
              <w:t>Юность</w:t>
            </w:r>
            <w:r w:rsidR="00264EB1"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;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F2FDD" w14:textId="07F0E2D4" w:rsidR="00881709" w:rsidRPr="003812C0" w:rsidRDefault="00943257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304022829500011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153D" w14:textId="50EE4548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020400000181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AAD7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52.27.31; 52.11.1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1C051" w14:textId="10FE23ED" w:rsidR="00881709" w:rsidRPr="003812C0" w:rsidRDefault="00264EB1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64EB1" w:rsidRPr="003812C0" w14:paraId="5BEA60E8" w14:textId="77777777" w:rsidTr="00D33039">
        <w:trPr>
          <w:trHeight w:val="55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618B" w14:textId="5BA47DC5" w:rsidR="00010C6F" w:rsidRPr="003812C0" w:rsidRDefault="00010C6F" w:rsidP="00010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B802" w14:textId="3F9F9287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Исламов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Фидус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Гайнелович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D0C80" w14:textId="77777777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предприниматель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7A4A" w14:textId="5DF0A77C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Пермский край,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г.Чернушка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ул.Красноармейская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д.88, кв.5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6962" w14:textId="6455D01F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Исламов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Фидус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Гайнелович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C226" w14:textId="77777777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89024747323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F4B6" w14:textId="3C12DF94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ул.Центральная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,2/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264EB1"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м-н </w:t>
            </w:r>
            <w:proofErr w:type="spellStart"/>
            <w:r w:rsidR="00264EB1"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Шидалы</w:t>
            </w:r>
            <w:proofErr w:type="spellEnd"/>
            <w:r w:rsidR="00264EB1"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;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B9D8" w14:textId="77777777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304595715400016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5124" w14:textId="77777777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595700131760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37200" w14:textId="77777777" w:rsidR="00010C6F" w:rsidRPr="003812C0" w:rsidRDefault="00010C6F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52.1; 52.11.1; 52.21; 52.22.1; 52.24; 52.25.12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92C03" w14:textId="00B4FF36" w:rsidR="00010C6F" w:rsidRPr="003812C0" w:rsidRDefault="00264EB1" w:rsidP="0001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64EB1" w:rsidRPr="003812C0" w14:paraId="0AE925D7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47AC0" w14:textId="5079C722" w:rsidR="00264EB1" w:rsidRPr="003812C0" w:rsidRDefault="00264EB1" w:rsidP="00264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E2C0" w14:textId="771362CA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Сагдиева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Гулюса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Хайрисламовна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8D923" w14:textId="77777777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предприниматель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D115" w14:textId="27E1F308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ул.Центральная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E368" w14:textId="60BF4A5C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Сагдиева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Гулюса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Хайрисламовна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B8E9" w14:textId="77777777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(34771) 24320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C254" w14:textId="12758624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ул.Центральна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я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,2/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м-н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МиГС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C86A" w14:textId="77777777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306022835500028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5150" w14:textId="77777777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020403064546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5CDB" w14:textId="77777777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52.27.2; 52.24; 52.27.1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7FB87" w14:textId="176F54F4" w:rsidR="00264EB1" w:rsidRPr="003812C0" w:rsidRDefault="00264EB1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823F4" w:rsidRPr="003812C0" w14:paraId="5C53553E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8248" w14:textId="6AD931A6" w:rsidR="00B823F4" w:rsidRPr="003812C0" w:rsidRDefault="00B823F4" w:rsidP="00B8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7F42C" w14:textId="39E260B0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Шайхиев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Фаниль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Рамилевич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2B07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предприниматель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8CDF" w14:textId="38959AF8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ул.Центральная,13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4557" w14:textId="4DF44B12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Шайхиев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Фаниль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Рамилевич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FE0A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(34171) 24136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97A87" w14:textId="6489C2FB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ул.Центральная,</w:t>
            </w:r>
            <w:r w:rsidR="00264EB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2/1 </w:t>
            </w:r>
            <w:r w:rsidR="00264EB1"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м-н Березка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9662" w14:textId="6D714743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319028000200727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2BDB" w14:textId="3B4A1B4F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02040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2583130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B4CF3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52.1; 52.11.1; 52.21; 52.22.1; 52.24; 52.25.12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B855" w14:textId="251AC9EB" w:rsidR="00B823F4" w:rsidRPr="003812C0" w:rsidRDefault="00264EB1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823F4" w:rsidRPr="003812C0" w14:paraId="773169B4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87E1D" w14:textId="2952A664" w:rsidR="00B823F4" w:rsidRDefault="00B823F4" w:rsidP="00B8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AE830" w14:textId="2E6D069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Исламова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Гульгуна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Альфитовна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687A" w14:textId="378CF7DB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предприниматель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71803" w14:textId="2F1821F2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д.Урманкуль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ул.Набержная,4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1297F" w14:textId="45E1E0F3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Исламова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Гульгуна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Альфитовна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1B119" w14:textId="6E1C8A56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(34171) 24322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51D95" w14:textId="169832B6" w:rsidR="00264EB1" w:rsidRDefault="00B823F4" w:rsidP="00264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д.Урманкуль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 w:rsidR="00264EB1"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Верхняя ,1а, м-н Танып </w:t>
            </w:r>
          </w:p>
          <w:p w14:paraId="3C83DC41" w14:textId="0BECCD9A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59117" w14:textId="0C02CEF4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310025716900034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BF346" w14:textId="13A88729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020402567258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0AF0D" w14:textId="4355E5C5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52.1; 52.11.1; 52.21; 52.22.1; 52.24; 52.25.12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871C6" w14:textId="0FC0F578" w:rsidR="00B823F4" w:rsidRPr="003812C0" w:rsidRDefault="00264EB1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D33039" w:rsidRPr="003812C0" w14:paraId="5BC03068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8F98" w14:textId="559C42B2" w:rsidR="00D33039" w:rsidRDefault="00D33039" w:rsidP="00D33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8C0A" w14:textId="45744199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0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D33039">
              <w:rPr>
                <w:rFonts w:ascii="Calibri" w:eastAsia="Times New Roman" w:hAnsi="Calibri" w:cs="Calibri"/>
                <w:color w:val="000000"/>
                <w:lang w:eastAsia="ru-RU"/>
              </w:rPr>
              <w:t>Дельмухаметов</w:t>
            </w:r>
            <w:proofErr w:type="spellEnd"/>
            <w:r w:rsidRPr="00D330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Ильсур </w:t>
            </w:r>
            <w:proofErr w:type="spellStart"/>
            <w:r w:rsidRPr="00D33039">
              <w:rPr>
                <w:rFonts w:ascii="Calibri" w:eastAsia="Times New Roman" w:hAnsi="Calibri" w:cs="Calibri"/>
                <w:color w:val="000000"/>
                <w:lang w:eastAsia="ru-RU"/>
              </w:rPr>
              <w:t>Рависович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242F6" w14:textId="7718EB05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предприниматель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F9D6E" w14:textId="14A9D754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Шко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льная,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 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73211" w14:textId="3C27809B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3039">
              <w:rPr>
                <w:rFonts w:ascii="Calibri" w:eastAsia="Times New Roman" w:hAnsi="Calibri" w:cs="Calibri"/>
                <w:color w:val="000000"/>
                <w:lang w:eastAsia="ru-RU"/>
              </w:rPr>
              <w:t>Дельмухаметов</w:t>
            </w:r>
            <w:proofErr w:type="spellEnd"/>
            <w:r w:rsidRPr="00D3303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Ильсур </w:t>
            </w:r>
            <w:proofErr w:type="spellStart"/>
            <w:r w:rsidRPr="00D33039">
              <w:rPr>
                <w:rFonts w:ascii="Calibri" w:eastAsia="Times New Roman" w:hAnsi="Calibri" w:cs="Calibri"/>
                <w:color w:val="000000"/>
                <w:lang w:eastAsia="ru-RU"/>
              </w:rPr>
              <w:t>Рависович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89D5B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97B1C" w14:textId="38382F08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Шко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льная,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 Г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4ACD9" w14:textId="3144339F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319028000186082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7EC35" w14:textId="1F2F7BA8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024300192303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5150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</w:t>
            </w:r>
          </w:p>
          <w:p w14:paraId="1B9B3A01" w14:textId="63F42673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46.73.б</w:t>
            </w:r>
          </w:p>
          <w:p w14:paraId="0E828046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47.19.2</w:t>
            </w:r>
          </w:p>
          <w:p w14:paraId="719E29C3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47.52.2</w:t>
            </w:r>
          </w:p>
          <w:p w14:paraId="48ED530E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47.52.5</w:t>
            </w:r>
          </w:p>
          <w:p w14:paraId="0D8D6BE6" w14:textId="7568EEC0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47.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52.б</w:t>
            </w:r>
            <w:proofErr w:type="gram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0457" w14:textId="5E710F69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D33039" w:rsidRPr="003812C0" w14:paraId="0FC7C3EF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93D59" w14:textId="2992DD7C" w:rsidR="00D33039" w:rsidRPr="003812C0" w:rsidRDefault="00D33039" w:rsidP="00D33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37E2F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КФХ «Валиев Салават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Тагирович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BED9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2425B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д.Урманкуль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86764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Валиев Салават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Тагирович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321FF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(34771) 24196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1618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д.Урманкуль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6446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1070228000336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84D4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0204004959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AA15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Выращивание зерна и зернобобовых культур 01.11.1; разведение КРС 01.21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0C523" w14:textId="7895BFCD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D33039" w:rsidRPr="003812C0" w14:paraId="759B8696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450BB" w14:textId="11587451" w:rsidR="00D33039" w:rsidRPr="003812C0" w:rsidRDefault="00D33039" w:rsidP="00D33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A1CE2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Аллаяров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Рифат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Ринатович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2C2D3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8DF63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Полевая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E9E6C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Аллаяров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Рифат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Ринатович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07DAF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89173336708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845C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Полевая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C728C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257">
              <w:rPr>
                <w:rFonts w:ascii="Calibri" w:eastAsia="Times New Roman" w:hAnsi="Calibri" w:cs="Calibri"/>
                <w:color w:val="000000"/>
                <w:lang w:eastAsia="ru-RU"/>
              </w:rPr>
              <w:t>317028000134582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3662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020401978086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A190E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Выращивание зерна и зернобобовых культур 01.11.1; разведение КРС 01.21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0048D" w14:textId="23EC190E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D33039" w:rsidRPr="003812C0" w14:paraId="2F7F3A36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721E0" w14:textId="1C410AE3" w:rsidR="00D33039" w:rsidRPr="003812C0" w:rsidRDefault="00D33039" w:rsidP="00D33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B721A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КФХ «Нугуманов Салават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Кадимович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4694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194A0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Азина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F9771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Нугуманов Салават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Кадимович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914E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89872405385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05393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Азина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2FA00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257">
              <w:rPr>
                <w:rFonts w:ascii="Calibri" w:eastAsia="Times New Roman" w:hAnsi="Calibri" w:cs="Calibri"/>
                <w:color w:val="000000"/>
                <w:lang w:eastAsia="ru-RU"/>
              </w:rPr>
              <w:t>315028000067270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DCC5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595787919578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B3455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Выращивание зерна и зернобобовых культур 01.11.1; разведение КРС 01.21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4E49" w14:textId="3389F20C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D33039" w:rsidRPr="003812C0" w14:paraId="5F1830D8" w14:textId="77777777" w:rsidTr="00D3303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8EE7A" w14:textId="45A371A7" w:rsidR="00D33039" w:rsidRPr="003812C0" w:rsidRDefault="00D33039" w:rsidP="00D330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19564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Шаисламова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Фатима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Канифьяновна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CD35B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4FC1C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Крестьянская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8A4E7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Шаисламова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Фатима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Канифьяновна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AFD86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83477124153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CBBB9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Крестьянская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A6AF9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257">
              <w:rPr>
                <w:rFonts w:ascii="Calibri" w:eastAsia="Times New Roman" w:hAnsi="Calibri" w:cs="Calibri"/>
                <w:color w:val="000000"/>
                <w:lang w:eastAsia="ru-RU"/>
              </w:rPr>
              <w:t>317028000038590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67FDD" w14:textId="77777777" w:rsidR="00D33039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020401919588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41DF9" w14:textId="77777777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Выращивание зерна и зернобобовых культур 01.11.1; разведение КРС 01.21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EA761" w14:textId="4E178688" w:rsidR="00D33039" w:rsidRPr="003812C0" w:rsidRDefault="00D33039" w:rsidP="00D3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</w:tbl>
    <w:p w14:paraId="22CF909F" w14:textId="77777777" w:rsidR="00F65921" w:rsidRDefault="00F65921"/>
    <w:sectPr w:rsidR="00F65921" w:rsidSect="0088170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08"/>
    <w:rsid w:val="00010C6F"/>
    <w:rsid w:val="0002518F"/>
    <w:rsid w:val="00186DDB"/>
    <w:rsid w:val="00264EB1"/>
    <w:rsid w:val="003812C0"/>
    <w:rsid w:val="00535D63"/>
    <w:rsid w:val="00881709"/>
    <w:rsid w:val="00943257"/>
    <w:rsid w:val="00987F64"/>
    <w:rsid w:val="00B823F4"/>
    <w:rsid w:val="00BA7F84"/>
    <w:rsid w:val="00D33039"/>
    <w:rsid w:val="00EB6608"/>
    <w:rsid w:val="00F65921"/>
    <w:rsid w:val="00F7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172F"/>
  <w15:chartTrackingRefBased/>
  <w15:docId w15:val="{1F0100F1-4F99-42B3-9AAD-14650B38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11</cp:revision>
  <cp:lastPrinted>2020-08-21T11:28:00Z</cp:lastPrinted>
  <dcterms:created xsi:type="dcterms:W3CDTF">2020-08-21T07:13:00Z</dcterms:created>
  <dcterms:modified xsi:type="dcterms:W3CDTF">2023-06-06T09:55:00Z</dcterms:modified>
</cp:coreProperties>
</file>