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D786C" w14:textId="77777777" w:rsidR="00EA478C" w:rsidRPr="00EA478C" w:rsidRDefault="00EA478C" w:rsidP="00EA478C">
      <w:pPr>
        <w:spacing w:before="200" w:after="180" w:line="360" w:lineRule="atLeast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EA478C">
        <w:rPr>
          <w:rFonts w:ascii="Open Sans" w:eastAsia="Times New Roman" w:hAnsi="Open Sans" w:cs="Helvetica"/>
          <w:color w:val="005899"/>
          <w:sz w:val="44"/>
          <w:szCs w:val="44"/>
        </w:rPr>
        <w:t>Противодействие терроризму и экстремизму</w:t>
      </w:r>
    </w:p>
    <w:p w14:paraId="43319430" w14:textId="77777777" w:rsidR="00E013BC" w:rsidRPr="00ED647B" w:rsidRDefault="0025414C" w:rsidP="00ED647B">
      <w:pPr>
        <w:spacing w:line="360" w:lineRule="atLeast"/>
        <w:rPr>
          <w:rFonts w:eastAsia="Times New Roman" w:cs="Helvetica"/>
          <w:color w:val="333333"/>
          <w:sz w:val="26"/>
          <w:szCs w:val="26"/>
        </w:rPr>
      </w:pPr>
      <w:r>
        <w:rPr>
          <w:rFonts w:ascii="Helvetica" w:eastAsia="Times New Roman" w:hAnsi="Helvetica" w:cs="Helvetica"/>
          <w:color w:val="333333"/>
          <w:sz w:val="26"/>
          <w:szCs w:val="26"/>
        </w:rPr>
        <w:pict w14:anchorId="506D217B">
          <v:rect id="_x0000_i1025" style="width:0;height:1.5pt" o:hralign="center" o:hrstd="t" o:hr="t" fillcolor="gray" stroked="f"/>
        </w:pic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2"/>
        <w:gridCol w:w="8869"/>
      </w:tblGrid>
      <w:tr w:rsidR="003854CB" w14:paraId="5B5F5618" w14:textId="77777777" w:rsidTr="00737AC5">
        <w:tc>
          <w:tcPr>
            <w:tcW w:w="702" w:type="dxa"/>
          </w:tcPr>
          <w:p w14:paraId="600EBDD1" w14:textId="77777777" w:rsidR="003854CB" w:rsidRPr="00ED647B" w:rsidRDefault="000C5155" w:rsidP="00ED647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869" w:type="dxa"/>
          </w:tcPr>
          <w:p w14:paraId="3094E699" w14:textId="2C6233FF" w:rsidR="003854CB" w:rsidRPr="00ED647B" w:rsidRDefault="003854CB" w:rsidP="00ED6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4CB" w14:paraId="2F7918B0" w14:textId="77777777" w:rsidTr="00737AC5">
        <w:tc>
          <w:tcPr>
            <w:tcW w:w="702" w:type="dxa"/>
          </w:tcPr>
          <w:p w14:paraId="7376C0BD" w14:textId="77777777" w:rsidR="003854CB" w:rsidRPr="00ED647B" w:rsidRDefault="000C5155" w:rsidP="00ED647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869" w:type="dxa"/>
          </w:tcPr>
          <w:p w14:paraId="5EFEC28E" w14:textId="61A259F7" w:rsidR="006E1DE7" w:rsidRPr="00737AC5" w:rsidRDefault="006E1DE7" w:rsidP="006E1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proofErr w:type="gramEnd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 антитеррористической комиссии  сельского поселения </w:t>
            </w:r>
          </w:p>
          <w:p w14:paraId="6E7AAC35" w14:textId="77777777" w:rsidR="006E1DE7" w:rsidRPr="00737AC5" w:rsidRDefault="006E1DE7" w:rsidP="006E1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  </w:t>
            </w:r>
            <w:proofErr w:type="gramStart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  <w:proofErr w:type="gramEnd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 Аскинский район </w:t>
            </w:r>
          </w:p>
          <w:p w14:paraId="2DCD13B0" w14:textId="732D594C" w:rsidR="003854CB" w:rsidRPr="00737AC5" w:rsidRDefault="006E1DE7" w:rsidP="006E1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C5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 на 2020 год</w:t>
            </w:r>
          </w:p>
        </w:tc>
      </w:tr>
      <w:tr w:rsidR="006E1DE7" w14:paraId="1D964926" w14:textId="77777777" w:rsidTr="00737AC5">
        <w:tc>
          <w:tcPr>
            <w:tcW w:w="702" w:type="dxa"/>
          </w:tcPr>
          <w:p w14:paraId="625B0C27" w14:textId="37F95C0E" w:rsidR="006E1DE7" w:rsidRDefault="00737AC5" w:rsidP="00ED647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869" w:type="dxa"/>
          </w:tcPr>
          <w:p w14:paraId="59EE1486" w14:textId="4A8E052A" w:rsidR="006E1DE7" w:rsidRPr="00737AC5" w:rsidRDefault="006E1DE7" w:rsidP="006E1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C5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антитеррористической комиссии администрации СП </w:t>
            </w:r>
            <w:proofErr w:type="spellStart"/>
            <w:proofErr w:type="gramStart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</w:t>
            </w:r>
            <w:proofErr w:type="gramEnd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Аскинский район</w:t>
            </w:r>
          </w:p>
        </w:tc>
      </w:tr>
      <w:tr w:rsidR="002E43B0" w14:paraId="58F98196" w14:textId="77777777" w:rsidTr="00737AC5">
        <w:tc>
          <w:tcPr>
            <w:tcW w:w="702" w:type="dxa"/>
          </w:tcPr>
          <w:p w14:paraId="53B4D1EE" w14:textId="46BA2E64" w:rsidR="002E43B0" w:rsidRPr="00ED647B" w:rsidRDefault="00737AC5" w:rsidP="009866E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869" w:type="dxa"/>
          </w:tcPr>
          <w:p w14:paraId="5AE687ED" w14:textId="381C349C" w:rsidR="002E43B0" w:rsidRPr="00737AC5" w:rsidRDefault="006E1DE7" w:rsidP="002E4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в сфере межнациональных и этноконфессиональных отношений на территории </w:t>
            </w:r>
            <w:proofErr w:type="spellStart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>Казанчинского</w:t>
            </w:r>
            <w:proofErr w:type="spellEnd"/>
            <w:r w:rsidRPr="00737AC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2020 году.</w:t>
            </w:r>
          </w:p>
        </w:tc>
      </w:tr>
      <w:tr w:rsidR="002E43B0" w14:paraId="67EADB25" w14:textId="77777777" w:rsidTr="00737AC5">
        <w:tc>
          <w:tcPr>
            <w:tcW w:w="702" w:type="dxa"/>
          </w:tcPr>
          <w:p w14:paraId="76ED464F" w14:textId="6F9291B6" w:rsidR="002E43B0" w:rsidRPr="00ED647B" w:rsidRDefault="00737AC5" w:rsidP="009866E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869" w:type="dxa"/>
          </w:tcPr>
          <w:p w14:paraId="07AF3758" w14:textId="30DAC649" w:rsidR="002E43B0" w:rsidRPr="00737AC5" w:rsidRDefault="006E1DE7" w:rsidP="002E4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C5">
              <w:rPr>
                <w:rFonts w:ascii="Times New Roman" w:hAnsi="Times New Roman" w:cs="Times New Roman"/>
                <w:sz w:val="28"/>
                <w:szCs w:val="28"/>
              </w:rPr>
              <w:t>Фотоматериалы из мероприятий от 03.09.2020.-День солидарности в борьбе с терроризмом</w:t>
            </w:r>
          </w:p>
        </w:tc>
      </w:tr>
    </w:tbl>
    <w:p w14:paraId="563D6A9C" w14:textId="77777777" w:rsidR="003854CB" w:rsidRDefault="003854CB" w:rsidP="00E013BC">
      <w:pPr>
        <w:spacing w:after="180" w:line="360" w:lineRule="atLeast"/>
        <w:rPr>
          <w:rFonts w:eastAsia="Times New Roman" w:cs="Helvetica"/>
          <w:color w:val="333333"/>
          <w:sz w:val="26"/>
          <w:szCs w:val="26"/>
        </w:rPr>
      </w:pPr>
    </w:p>
    <w:p w14:paraId="0D2FC01C" w14:textId="77777777" w:rsidR="00E013BC" w:rsidRPr="00E013BC" w:rsidRDefault="00E013BC" w:rsidP="00E013BC">
      <w:pPr>
        <w:spacing w:after="180" w:line="360" w:lineRule="atLeast"/>
        <w:rPr>
          <w:rFonts w:eastAsia="Times New Roman" w:cs="Helvetica"/>
          <w:color w:val="333333"/>
          <w:sz w:val="26"/>
          <w:szCs w:val="26"/>
        </w:rPr>
      </w:pPr>
    </w:p>
    <w:p w14:paraId="7BE9B90D" w14:textId="77777777" w:rsidR="006E54BF" w:rsidRDefault="006E54BF"/>
    <w:sectPr w:rsidR="006E54BF" w:rsidSect="00CA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2402B"/>
    <w:multiLevelType w:val="multilevel"/>
    <w:tmpl w:val="5844C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31908"/>
    <w:multiLevelType w:val="multilevel"/>
    <w:tmpl w:val="5844C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D4D34"/>
    <w:multiLevelType w:val="multilevel"/>
    <w:tmpl w:val="5844C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7034B"/>
    <w:multiLevelType w:val="multilevel"/>
    <w:tmpl w:val="5844C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78C"/>
    <w:rsid w:val="00083780"/>
    <w:rsid w:val="000C5155"/>
    <w:rsid w:val="0025414C"/>
    <w:rsid w:val="002C13D7"/>
    <w:rsid w:val="002E43B0"/>
    <w:rsid w:val="002F2911"/>
    <w:rsid w:val="003854CB"/>
    <w:rsid w:val="004C0A64"/>
    <w:rsid w:val="00667615"/>
    <w:rsid w:val="006E1DE7"/>
    <w:rsid w:val="006E54BF"/>
    <w:rsid w:val="00737AC5"/>
    <w:rsid w:val="00AB614E"/>
    <w:rsid w:val="00CA1BE5"/>
    <w:rsid w:val="00D602C7"/>
    <w:rsid w:val="00E013BC"/>
    <w:rsid w:val="00E91644"/>
    <w:rsid w:val="00EA478C"/>
    <w:rsid w:val="00E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2C3A"/>
  <w15:docId w15:val="{B26EADA4-8889-4941-9244-7F07AD4D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78C"/>
    <w:rPr>
      <w:strike w:val="0"/>
      <w:dstrike w:val="0"/>
      <w:color w:val="2D6CA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A478C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E013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854CB"/>
    <w:pPr>
      <w:ind w:left="720"/>
      <w:contextualSpacing/>
    </w:pPr>
  </w:style>
  <w:style w:type="table" w:styleId="a6">
    <w:name w:val="Table Grid"/>
    <w:basedOn w:val="a1"/>
    <w:uiPriority w:val="59"/>
    <w:rsid w:val="00385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97678">
      <w:bodyDiv w:val="1"/>
      <w:marLeft w:val="0"/>
      <w:marRight w:val="0"/>
      <w:marTop w:val="0"/>
      <w:marBottom w:val="0"/>
      <w:divBdr>
        <w:top w:val="single" w:sz="24" w:space="20" w:color="2D6CA2"/>
        <w:left w:val="none" w:sz="0" w:space="0" w:color="auto"/>
        <w:bottom w:val="none" w:sz="0" w:space="0" w:color="auto"/>
        <w:right w:val="none" w:sz="0" w:space="0" w:color="auto"/>
      </w:divBdr>
      <w:divsChild>
        <w:div w:id="2996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5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14</cp:revision>
  <cp:lastPrinted>2016-08-29T09:53:00Z</cp:lastPrinted>
  <dcterms:created xsi:type="dcterms:W3CDTF">2016-08-29T05:23:00Z</dcterms:created>
  <dcterms:modified xsi:type="dcterms:W3CDTF">2020-10-15T11:07:00Z</dcterms:modified>
</cp:coreProperties>
</file>